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0D06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5A2A423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lang w:eastAsia="zh-CN"/>
        </w:rPr>
        <w:t>青岛西海岸新区2024年自主招生报名表</w:t>
      </w:r>
    </w:p>
    <w:bookmarkEnd w:id="0"/>
    <w:p w14:paraId="09622391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初中学校                   时间：        年    月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94"/>
        <w:gridCol w:w="1272"/>
        <w:gridCol w:w="1020"/>
        <w:gridCol w:w="1601"/>
        <w:gridCol w:w="2127"/>
      </w:tblGrid>
      <w:tr w14:paraId="4822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D71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99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152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8DD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08A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2寸近期免</w:t>
            </w:r>
          </w:p>
          <w:p w14:paraId="373332D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冠彩色</w:t>
            </w:r>
          </w:p>
          <w:p w14:paraId="7A44D90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（初中学校</w:t>
            </w:r>
          </w:p>
          <w:p w14:paraId="2F1D370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加盖公章）</w:t>
            </w:r>
          </w:p>
        </w:tc>
      </w:tr>
      <w:tr w14:paraId="0F6D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B51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31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5A4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班级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F55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CC0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56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4EC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通信住址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ADF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9F4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36A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1C9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学籍号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822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F20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5EC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5A8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身份证号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3AA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1A7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102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E7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称谓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E34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AB0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64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</w:tr>
      <w:tr w14:paraId="5D66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D8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父亲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1BF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87F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60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63E1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46E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母亲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59B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B80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CD9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560C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6B5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4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napToGrid w:val="0"/>
                <w:spacing w:val="-20"/>
                <w:sz w:val="28"/>
                <w:szCs w:val="28"/>
                <w:lang w:eastAsia="zh-CN"/>
              </w:rPr>
              <w:t>特长、学科竞赛、参与社会公益</w:t>
            </w:r>
            <w:r>
              <w:rPr>
                <w:rFonts w:hint="eastAsia" w:ascii="仿宋" w:hAnsi="仿宋" w:eastAsia="仿宋" w:cs="仿宋_GB2312"/>
                <w:snapToGrid w:val="0"/>
                <w:spacing w:val="-20"/>
                <w:sz w:val="28"/>
                <w:szCs w:val="28"/>
              </w:rPr>
              <w:t>事业情况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AE5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5F5E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AE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报考志愿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B0D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6A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ED0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学校</w:t>
            </w:r>
          </w:p>
          <w:p w14:paraId="13C5474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意见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BBD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9D5906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3E0305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atLeas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校长签名：          学校盖章          年   月   日</w:t>
            </w:r>
          </w:p>
        </w:tc>
      </w:tr>
    </w:tbl>
    <w:p w14:paraId="79A77EE5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4F8B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686B"/>
    <w:rsid w:val="6C9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00" w:after="200" w:line="276" w:lineRule="auto"/>
    </w:pPr>
    <w:rPr>
      <w:rFonts w:ascii="Times New Roman" w:hAnsi="Times New Roman" w:eastAsia="宋体" w:cs="宋体"/>
      <w:sz w:val="44"/>
      <w:szCs w:val="44"/>
      <w:lang w:val="en-US" w:eastAsia="en-US" w:bidi="en-US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2024-12-06T05:57:00Z</dcterms:created>
  <dc:creator>Das Meer</dc:creator>
  <cp:lastModifiedBy>Das Meer</cp:lastModifiedBy>
  <dcterms:modified xsi:type="dcterms:W3CDTF">2024-12-06T05:57:54Z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D838643433954C30A8B5E9AC8404F078_11</vt:lpwstr>
  </property>
</Properties>
</file>